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222" w14:textId="39574C78" w:rsidR="00D175D5" w:rsidRPr="00CB1289" w:rsidRDefault="000B355E" w:rsidP="00CB1289">
      <w:pPr>
        <w:pStyle w:val="NoSpacing"/>
        <w:jc w:val="center"/>
        <w:rPr>
          <w:sz w:val="28"/>
          <w:szCs w:val="28"/>
          <w:u w:val="single"/>
        </w:rPr>
      </w:pPr>
      <w:r w:rsidRPr="00CB1289">
        <w:rPr>
          <w:sz w:val="28"/>
          <w:szCs w:val="28"/>
          <w:u w:val="single"/>
        </w:rPr>
        <w:t>What to teach and how to teach it</w:t>
      </w:r>
    </w:p>
    <w:p w14:paraId="224DEAF3" w14:textId="77777777" w:rsidR="005E31D4" w:rsidRPr="00CB1289" w:rsidRDefault="005E31D4" w:rsidP="005E31D4">
      <w:pPr>
        <w:pStyle w:val="NoSpacing"/>
        <w:rPr>
          <w:sz w:val="24"/>
          <w:szCs w:val="24"/>
          <w:u w:val="single"/>
        </w:rPr>
      </w:pPr>
    </w:p>
    <w:p w14:paraId="551D0907" w14:textId="75BBC288" w:rsidR="005E31D4" w:rsidRPr="00CB1289" w:rsidRDefault="005E31D4" w:rsidP="005E31D4">
      <w:pPr>
        <w:pStyle w:val="NoSpacing"/>
        <w:rPr>
          <w:b/>
          <w:bCs/>
          <w:sz w:val="24"/>
          <w:szCs w:val="24"/>
        </w:rPr>
      </w:pPr>
      <w:r w:rsidRPr="00CB1289">
        <w:rPr>
          <w:b/>
          <w:bCs/>
          <w:sz w:val="24"/>
          <w:szCs w:val="24"/>
        </w:rPr>
        <w:t>Analysis</w:t>
      </w:r>
    </w:p>
    <w:p w14:paraId="3F22E2A7" w14:textId="490AE64E" w:rsidR="005E31D4" w:rsidRPr="00C63909" w:rsidRDefault="005E31D4" w:rsidP="005E31D4">
      <w:pPr>
        <w:pStyle w:val="NoSpacing"/>
        <w:rPr>
          <w:b/>
          <w:bCs/>
          <w:sz w:val="24"/>
          <w:szCs w:val="24"/>
        </w:rPr>
      </w:pPr>
      <w:r w:rsidRPr="00C63909">
        <w:rPr>
          <w:b/>
          <w:bCs/>
          <w:sz w:val="24"/>
          <w:szCs w:val="24"/>
        </w:rPr>
        <w:t>What does this pupil need most today?</w:t>
      </w:r>
    </w:p>
    <w:p w14:paraId="5399A5A0" w14:textId="1E05E5E1" w:rsidR="005E31D4" w:rsidRDefault="005E31D4" w:rsidP="005E31D4">
      <w:pPr>
        <w:pStyle w:val="NoSpacing"/>
        <w:rPr>
          <w:sz w:val="24"/>
          <w:szCs w:val="24"/>
        </w:rPr>
      </w:pPr>
      <w:r w:rsidRPr="00C63909">
        <w:rPr>
          <w:b/>
          <w:bCs/>
          <w:sz w:val="24"/>
          <w:szCs w:val="24"/>
        </w:rPr>
        <w:t>Check posture</w:t>
      </w:r>
      <w:r>
        <w:rPr>
          <w:sz w:val="24"/>
          <w:szCs w:val="24"/>
        </w:rPr>
        <w:t xml:space="preserve"> – does this need more than minor adjustment – is it affecting playing – is this the TP?</w:t>
      </w:r>
    </w:p>
    <w:p w14:paraId="6FCF5462" w14:textId="42FBAD41" w:rsidR="009864AC" w:rsidRDefault="005E31D4" w:rsidP="005E31D4">
      <w:pPr>
        <w:pStyle w:val="NoSpacing"/>
        <w:rPr>
          <w:sz w:val="24"/>
          <w:szCs w:val="24"/>
        </w:rPr>
      </w:pPr>
      <w:r w:rsidRPr="00C63909">
        <w:rPr>
          <w:b/>
          <w:bCs/>
          <w:sz w:val="24"/>
          <w:szCs w:val="24"/>
        </w:rPr>
        <w:t>Check tone</w:t>
      </w:r>
      <w:r>
        <w:rPr>
          <w:sz w:val="24"/>
          <w:szCs w:val="24"/>
        </w:rPr>
        <w:t xml:space="preserve"> – is this </w:t>
      </w:r>
      <w:r w:rsidR="009864AC">
        <w:rPr>
          <w:sz w:val="24"/>
          <w:szCs w:val="24"/>
        </w:rPr>
        <w:t xml:space="preserve">going to be </w:t>
      </w:r>
      <w:r>
        <w:rPr>
          <w:sz w:val="24"/>
          <w:szCs w:val="24"/>
        </w:rPr>
        <w:t>the TP</w:t>
      </w:r>
      <w:r w:rsidR="009864AC">
        <w:rPr>
          <w:sz w:val="24"/>
          <w:szCs w:val="24"/>
        </w:rPr>
        <w:t xml:space="preserve"> – is the sound appropriate to the playing level – is it suitable for the piece being played </w:t>
      </w:r>
      <w:proofErr w:type="spellStart"/>
      <w:proofErr w:type="gramStart"/>
      <w:r w:rsidR="009864AC">
        <w:rPr>
          <w:sz w:val="24"/>
          <w:szCs w:val="24"/>
        </w:rPr>
        <w:t>eg</w:t>
      </w:r>
      <w:proofErr w:type="spellEnd"/>
      <w:proofErr w:type="gramEnd"/>
      <w:r w:rsidR="009864AC">
        <w:rPr>
          <w:sz w:val="24"/>
          <w:szCs w:val="24"/>
        </w:rPr>
        <w:t xml:space="preserve"> squeezy bowing – shaped sound</w:t>
      </w:r>
      <w:r w:rsidR="000F2962">
        <w:rPr>
          <w:sz w:val="24"/>
          <w:szCs w:val="24"/>
        </w:rPr>
        <w:t xml:space="preserve"> - musicality</w:t>
      </w:r>
      <w:r w:rsidR="009864AC">
        <w:rPr>
          <w:sz w:val="24"/>
          <w:szCs w:val="24"/>
        </w:rPr>
        <w:t>?</w:t>
      </w:r>
    </w:p>
    <w:p w14:paraId="6350B144" w14:textId="39E1F7CE" w:rsidR="005E31D4" w:rsidRDefault="009864AC" w:rsidP="005E31D4">
      <w:pPr>
        <w:pStyle w:val="NoSpacing"/>
        <w:rPr>
          <w:sz w:val="24"/>
          <w:szCs w:val="24"/>
        </w:rPr>
      </w:pPr>
      <w:r w:rsidRPr="00C63909">
        <w:rPr>
          <w:b/>
          <w:bCs/>
          <w:sz w:val="24"/>
          <w:szCs w:val="24"/>
        </w:rPr>
        <w:t>Check ringing sound</w:t>
      </w:r>
      <w:r>
        <w:rPr>
          <w:sz w:val="24"/>
          <w:szCs w:val="24"/>
        </w:rPr>
        <w:t xml:space="preserve"> – how is the intonation</w:t>
      </w:r>
      <w:r w:rsidR="000F2962">
        <w:rPr>
          <w:sz w:val="24"/>
          <w:szCs w:val="24"/>
        </w:rPr>
        <w:t xml:space="preserve"> – is this affecting the musicality</w:t>
      </w:r>
      <w:r>
        <w:rPr>
          <w:sz w:val="24"/>
          <w:szCs w:val="24"/>
        </w:rPr>
        <w:t>?</w:t>
      </w:r>
    </w:p>
    <w:p w14:paraId="29539F38" w14:textId="6C542921" w:rsidR="009864AC" w:rsidRDefault="009864AC" w:rsidP="005E31D4">
      <w:pPr>
        <w:pStyle w:val="NoSpacing"/>
        <w:rPr>
          <w:sz w:val="24"/>
          <w:szCs w:val="24"/>
        </w:rPr>
      </w:pPr>
      <w:r w:rsidRPr="00C63909">
        <w:rPr>
          <w:b/>
          <w:bCs/>
          <w:sz w:val="24"/>
          <w:szCs w:val="24"/>
        </w:rPr>
        <w:t>Check bow placement</w:t>
      </w:r>
      <w:r>
        <w:rPr>
          <w:sz w:val="24"/>
          <w:szCs w:val="24"/>
        </w:rPr>
        <w:t xml:space="preserve"> – bow speeds – bow change – bow management – is this affecting the tone – the musicality?</w:t>
      </w:r>
    </w:p>
    <w:p w14:paraId="5B2C25C6" w14:textId="063A94CF" w:rsidR="009864AC" w:rsidRDefault="009864AC" w:rsidP="005E31D4">
      <w:pPr>
        <w:pStyle w:val="NoSpacing"/>
        <w:rPr>
          <w:sz w:val="24"/>
          <w:szCs w:val="24"/>
        </w:rPr>
      </w:pPr>
      <w:r w:rsidRPr="00C63909">
        <w:rPr>
          <w:b/>
          <w:bCs/>
          <w:sz w:val="24"/>
          <w:szCs w:val="24"/>
        </w:rPr>
        <w:t>Check techniques</w:t>
      </w:r>
      <w:r>
        <w:rPr>
          <w:sz w:val="24"/>
          <w:szCs w:val="24"/>
        </w:rPr>
        <w:t xml:space="preserve"> – staccato – legato – slurs – lifts – spiccato – </w:t>
      </w:r>
      <w:r w:rsidR="000F2962">
        <w:rPr>
          <w:sz w:val="24"/>
          <w:szCs w:val="24"/>
        </w:rPr>
        <w:t xml:space="preserve">musicality - </w:t>
      </w:r>
      <w:r>
        <w:rPr>
          <w:sz w:val="24"/>
          <w:szCs w:val="24"/>
        </w:rPr>
        <w:t>is one of these or similar the TP?</w:t>
      </w:r>
    </w:p>
    <w:p w14:paraId="4FDB94AD" w14:textId="796F771F" w:rsidR="009864AC" w:rsidRDefault="009864AC" w:rsidP="005E31D4">
      <w:pPr>
        <w:pStyle w:val="NoSpacing"/>
        <w:rPr>
          <w:sz w:val="24"/>
          <w:szCs w:val="24"/>
        </w:rPr>
      </w:pPr>
      <w:r w:rsidRPr="00C63909">
        <w:rPr>
          <w:b/>
          <w:bCs/>
          <w:sz w:val="24"/>
          <w:szCs w:val="24"/>
        </w:rPr>
        <w:t>Check techniques</w:t>
      </w:r>
      <w:r>
        <w:rPr>
          <w:sz w:val="24"/>
          <w:szCs w:val="24"/>
        </w:rPr>
        <w:t xml:space="preserve"> – vibrato – shifting – </w:t>
      </w:r>
      <w:r w:rsidR="000F2962">
        <w:rPr>
          <w:sz w:val="24"/>
          <w:szCs w:val="24"/>
        </w:rPr>
        <w:t xml:space="preserve">musicality - </w:t>
      </w:r>
      <w:r>
        <w:rPr>
          <w:sz w:val="24"/>
          <w:szCs w:val="24"/>
        </w:rPr>
        <w:t>is one of these the TP?</w:t>
      </w:r>
    </w:p>
    <w:p w14:paraId="68502800" w14:textId="5D0C3476" w:rsidR="00C63909" w:rsidRDefault="00C63909" w:rsidP="005E31D4">
      <w:pPr>
        <w:pStyle w:val="NoSpacing"/>
        <w:rPr>
          <w:sz w:val="24"/>
          <w:szCs w:val="24"/>
        </w:rPr>
      </w:pPr>
    </w:p>
    <w:p w14:paraId="2CC30F41" w14:textId="384587FB" w:rsidR="000B355E" w:rsidRDefault="00CB1289" w:rsidP="005E31D4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43E6A4" wp14:editId="77956D36">
                <wp:simplePos x="0" y="0"/>
                <wp:positionH relativeFrom="column">
                  <wp:posOffset>1722755</wp:posOffset>
                </wp:positionH>
                <wp:positionV relativeFrom="page">
                  <wp:posOffset>2901950</wp:posOffset>
                </wp:positionV>
                <wp:extent cx="3314700" cy="22034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20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18C6C" w14:textId="35B73846" w:rsidR="00C63909" w:rsidRDefault="00C63909" w:rsidP="00C6390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390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Lesson Plan</w:t>
                            </w:r>
                          </w:p>
                          <w:p w14:paraId="50F6B3FD" w14:textId="712D5F86" w:rsidR="00CB1289" w:rsidRPr="00CB1289" w:rsidRDefault="00CB1289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289">
                              <w:rPr>
                                <w:sz w:val="24"/>
                                <w:szCs w:val="24"/>
                              </w:rPr>
                              <w:t>Greet</w:t>
                            </w:r>
                            <w:r w:rsidR="004B4A89">
                              <w:rPr>
                                <w:sz w:val="24"/>
                                <w:szCs w:val="24"/>
                              </w:rPr>
                              <w:t xml:space="preserve"> pupil and parent</w:t>
                            </w:r>
                          </w:p>
                          <w:p w14:paraId="617C74B3" w14:textId="77777777" w:rsidR="004B4A89" w:rsidRDefault="00956268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Tune up </w:t>
                            </w:r>
                          </w:p>
                          <w:p w14:paraId="6284E1DD" w14:textId="38E5C327" w:rsidR="00C63909" w:rsidRDefault="004B4A89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C63909">
                              <w:rPr>
                                <w:sz w:val="24"/>
                                <w:szCs w:val="24"/>
                              </w:rPr>
                              <w:t>arm up</w:t>
                            </w:r>
                          </w:p>
                          <w:p w14:paraId="25254ED6" w14:textId="37929D7C" w:rsidR="00C63909" w:rsidRDefault="00C63909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Hear the piece</w:t>
                            </w:r>
                          </w:p>
                          <w:p w14:paraId="01571455" w14:textId="5F6D10A1" w:rsidR="00C63909" w:rsidRDefault="00C63909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Choose the TP</w:t>
                            </w:r>
                          </w:p>
                          <w:p w14:paraId="7623C83A" w14:textId="71698EB9" w:rsidR="004B4A89" w:rsidRDefault="004B4A89" w:rsidP="004B4A8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Specific praise</w:t>
                            </w:r>
                          </w:p>
                          <w:p w14:paraId="7DDCE484" w14:textId="5E535FFC" w:rsidR="00C63909" w:rsidRDefault="00C63909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Main point – include the parent</w:t>
                            </w:r>
                            <w:r w:rsidR="004B4A89">
                              <w:rPr>
                                <w:sz w:val="24"/>
                                <w:szCs w:val="24"/>
                              </w:rPr>
                              <w:t xml:space="preserve"> as appropriate</w:t>
                            </w:r>
                          </w:p>
                          <w:p w14:paraId="1E37974A" w14:textId="7A5DB25C" w:rsidR="00C63909" w:rsidRDefault="00C63909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Summary – include parent</w:t>
                            </w:r>
                            <w:r w:rsidR="004B4A89">
                              <w:rPr>
                                <w:sz w:val="24"/>
                                <w:szCs w:val="24"/>
                              </w:rPr>
                              <w:t xml:space="preserve"> as appropriate</w:t>
                            </w:r>
                          </w:p>
                          <w:p w14:paraId="2E8F5237" w14:textId="3530DA39" w:rsidR="00956268" w:rsidRDefault="004B4A89" w:rsidP="004B4A8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956268">
                              <w:rPr>
                                <w:sz w:val="24"/>
                                <w:szCs w:val="24"/>
                              </w:rPr>
                              <w:t>hat to work on</w:t>
                            </w:r>
                          </w:p>
                          <w:p w14:paraId="55B3BBB0" w14:textId="505E4FEF" w:rsidR="00C63909" w:rsidRPr="005E31D4" w:rsidRDefault="00141A82" w:rsidP="00C6390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[</w:t>
                            </w:r>
                            <w:r w:rsidR="00C63909">
                              <w:rPr>
                                <w:sz w:val="24"/>
                                <w:szCs w:val="24"/>
                              </w:rPr>
                              <w:t>See `check list for lessons`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6B34258D" w14:textId="77777777" w:rsidR="00C63909" w:rsidRPr="009D6AC1" w:rsidRDefault="00C63909" w:rsidP="009D6AC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E6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5.65pt;margin-top:228.5pt;width:261pt;height:1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" filled="f" strokecolor="black [3213]" strokeweight="1.5pt">
                <v:fill o:detectmouseclick="t"/>
                <v:textbox>
                  <w:txbxContent>
                    <w:p w14:paraId="7AE18C6C" w14:textId="35B73846" w:rsidR="00C63909" w:rsidRDefault="00C63909" w:rsidP="00C63909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63909">
                        <w:rPr>
                          <w:b/>
                          <w:bCs/>
                          <w:sz w:val="24"/>
                          <w:szCs w:val="24"/>
                        </w:rPr>
                        <w:t>Lesson Plan</w:t>
                      </w:r>
                    </w:p>
                    <w:p w14:paraId="50F6B3FD" w14:textId="712D5F86" w:rsidR="00CB1289" w:rsidRPr="00CB1289" w:rsidRDefault="00CB1289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289">
                        <w:rPr>
                          <w:sz w:val="24"/>
                          <w:szCs w:val="24"/>
                        </w:rPr>
                        <w:t>Greet</w:t>
                      </w:r>
                      <w:r w:rsidR="004B4A89">
                        <w:rPr>
                          <w:sz w:val="24"/>
                          <w:szCs w:val="24"/>
                        </w:rPr>
                        <w:t xml:space="preserve"> pupil and parent</w:t>
                      </w:r>
                    </w:p>
                    <w:p w14:paraId="617C74B3" w14:textId="77777777" w:rsidR="004B4A89" w:rsidRDefault="00956268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Tune up </w:t>
                      </w:r>
                    </w:p>
                    <w:p w14:paraId="6284E1DD" w14:textId="38E5C327" w:rsidR="00C63909" w:rsidRDefault="004B4A89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 w:rsidR="00C63909">
                        <w:rPr>
                          <w:sz w:val="24"/>
                          <w:szCs w:val="24"/>
                        </w:rPr>
                        <w:t>arm up</w:t>
                      </w:r>
                    </w:p>
                    <w:p w14:paraId="25254ED6" w14:textId="37929D7C" w:rsidR="00C63909" w:rsidRDefault="00C63909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Hear the piece</w:t>
                      </w:r>
                    </w:p>
                    <w:p w14:paraId="01571455" w14:textId="5F6D10A1" w:rsidR="00C63909" w:rsidRDefault="00C63909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Choose the TP</w:t>
                      </w:r>
                    </w:p>
                    <w:p w14:paraId="7623C83A" w14:textId="71698EB9" w:rsidR="004B4A89" w:rsidRDefault="004B4A89" w:rsidP="004B4A8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Specific praise</w:t>
                      </w:r>
                    </w:p>
                    <w:p w14:paraId="7DDCE484" w14:textId="5E535FFC" w:rsidR="00C63909" w:rsidRDefault="00C63909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Main point – include the parent</w:t>
                      </w:r>
                      <w:r w:rsidR="004B4A89">
                        <w:rPr>
                          <w:sz w:val="24"/>
                          <w:szCs w:val="24"/>
                        </w:rPr>
                        <w:t xml:space="preserve"> as appropriate</w:t>
                      </w:r>
                    </w:p>
                    <w:p w14:paraId="1E37974A" w14:textId="7A5DB25C" w:rsidR="00C63909" w:rsidRDefault="00C63909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Summary – include parent</w:t>
                      </w:r>
                      <w:r w:rsidR="004B4A89">
                        <w:rPr>
                          <w:sz w:val="24"/>
                          <w:szCs w:val="24"/>
                        </w:rPr>
                        <w:t xml:space="preserve"> as appropriate</w:t>
                      </w:r>
                    </w:p>
                    <w:p w14:paraId="2E8F5237" w14:textId="3530DA39" w:rsidR="00956268" w:rsidRDefault="004B4A89" w:rsidP="004B4A8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 w:rsidR="00956268">
                        <w:rPr>
                          <w:sz w:val="24"/>
                          <w:szCs w:val="24"/>
                        </w:rPr>
                        <w:t>hat to work on</w:t>
                      </w:r>
                    </w:p>
                    <w:p w14:paraId="55B3BBB0" w14:textId="505E4FEF" w:rsidR="00C63909" w:rsidRPr="005E31D4" w:rsidRDefault="00141A82" w:rsidP="00C6390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[</w:t>
                      </w:r>
                      <w:r w:rsidR="00C63909">
                        <w:rPr>
                          <w:sz w:val="24"/>
                          <w:szCs w:val="24"/>
                        </w:rPr>
                        <w:t>See `check list for lessons`</w:t>
                      </w:r>
                      <w:r>
                        <w:rPr>
                          <w:sz w:val="24"/>
                          <w:szCs w:val="24"/>
                        </w:rPr>
                        <w:t>]</w:t>
                      </w:r>
                    </w:p>
                    <w:p w14:paraId="6B34258D" w14:textId="77777777" w:rsidR="00C63909" w:rsidRPr="009D6AC1" w:rsidRDefault="00C63909" w:rsidP="009D6AC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0A9327" w14:textId="34F5F8D8" w:rsidR="00C63909" w:rsidRDefault="00C63909" w:rsidP="005E31D4">
      <w:pPr>
        <w:pStyle w:val="NoSpacing"/>
        <w:rPr>
          <w:sz w:val="24"/>
          <w:szCs w:val="24"/>
        </w:rPr>
      </w:pPr>
    </w:p>
    <w:p w14:paraId="44BFC573" w14:textId="16A9D3BD" w:rsidR="00C63909" w:rsidRDefault="00C63909" w:rsidP="005E31D4">
      <w:pPr>
        <w:pStyle w:val="NoSpacing"/>
        <w:rPr>
          <w:sz w:val="24"/>
          <w:szCs w:val="24"/>
        </w:rPr>
      </w:pPr>
    </w:p>
    <w:p w14:paraId="73AC0A2A" w14:textId="43263DC6" w:rsidR="00C63909" w:rsidRDefault="00C63909" w:rsidP="005E31D4">
      <w:pPr>
        <w:pStyle w:val="NoSpacing"/>
        <w:rPr>
          <w:sz w:val="24"/>
          <w:szCs w:val="24"/>
        </w:rPr>
      </w:pPr>
    </w:p>
    <w:p w14:paraId="1AA16F11" w14:textId="0B132F2A" w:rsidR="00C63909" w:rsidRDefault="00C63909" w:rsidP="005E31D4">
      <w:pPr>
        <w:pStyle w:val="NoSpacing"/>
        <w:rPr>
          <w:sz w:val="24"/>
          <w:szCs w:val="24"/>
        </w:rPr>
      </w:pPr>
    </w:p>
    <w:p w14:paraId="1D636F55" w14:textId="49BB28EA" w:rsidR="00C63909" w:rsidRPr="005E31D4" w:rsidRDefault="00C63909" w:rsidP="005E31D4">
      <w:pPr>
        <w:pStyle w:val="NoSpacing"/>
        <w:rPr>
          <w:sz w:val="24"/>
          <w:szCs w:val="24"/>
        </w:rPr>
      </w:pPr>
    </w:p>
    <w:p w14:paraId="72988499" w14:textId="77777777" w:rsidR="00C63909" w:rsidRDefault="00C63909" w:rsidP="005E31D4">
      <w:pPr>
        <w:pStyle w:val="NoSpacing"/>
        <w:rPr>
          <w:sz w:val="24"/>
          <w:szCs w:val="24"/>
        </w:rPr>
      </w:pPr>
    </w:p>
    <w:p w14:paraId="59ED611C" w14:textId="77777777" w:rsidR="00C63909" w:rsidRDefault="00C63909" w:rsidP="005E31D4">
      <w:pPr>
        <w:pStyle w:val="NoSpacing"/>
        <w:rPr>
          <w:sz w:val="24"/>
          <w:szCs w:val="24"/>
        </w:rPr>
      </w:pPr>
    </w:p>
    <w:p w14:paraId="1D356A3E" w14:textId="77777777" w:rsidR="00C63909" w:rsidRDefault="00C63909" w:rsidP="005E31D4">
      <w:pPr>
        <w:pStyle w:val="NoSpacing"/>
        <w:rPr>
          <w:sz w:val="24"/>
          <w:szCs w:val="24"/>
        </w:rPr>
      </w:pPr>
    </w:p>
    <w:p w14:paraId="247AFF8D" w14:textId="77777777" w:rsidR="00C63909" w:rsidRDefault="00C63909" w:rsidP="005E31D4">
      <w:pPr>
        <w:pStyle w:val="NoSpacing"/>
        <w:rPr>
          <w:sz w:val="24"/>
          <w:szCs w:val="24"/>
        </w:rPr>
      </w:pPr>
    </w:p>
    <w:p w14:paraId="42E8517C" w14:textId="77777777" w:rsidR="00CB1289" w:rsidRDefault="00CB1289" w:rsidP="005E31D4">
      <w:pPr>
        <w:pStyle w:val="NoSpacing"/>
        <w:rPr>
          <w:sz w:val="24"/>
          <w:szCs w:val="24"/>
        </w:rPr>
      </w:pPr>
    </w:p>
    <w:p w14:paraId="1A49F9AF" w14:textId="77777777" w:rsidR="00CB1289" w:rsidRDefault="00CB1289" w:rsidP="005E31D4">
      <w:pPr>
        <w:pStyle w:val="NoSpacing"/>
        <w:rPr>
          <w:sz w:val="24"/>
          <w:szCs w:val="24"/>
        </w:rPr>
      </w:pPr>
    </w:p>
    <w:p w14:paraId="6B1B0306" w14:textId="77777777" w:rsidR="00956268" w:rsidRDefault="00956268" w:rsidP="005E31D4">
      <w:pPr>
        <w:pStyle w:val="NoSpacing"/>
        <w:rPr>
          <w:sz w:val="24"/>
          <w:szCs w:val="24"/>
        </w:rPr>
      </w:pPr>
    </w:p>
    <w:p w14:paraId="24895FE1" w14:textId="77777777" w:rsidR="004B4A89" w:rsidRDefault="004B4A89" w:rsidP="005E31D4">
      <w:pPr>
        <w:pStyle w:val="NoSpacing"/>
        <w:rPr>
          <w:sz w:val="24"/>
          <w:szCs w:val="24"/>
        </w:rPr>
      </w:pPr>
    </w:p>
    <w:p w14:paraId="25447253" w14:textId="73A88F2B" w:rsidR="000B355E" w:rsidRPr="005E31D4" w:rsidRDefault="000B355E" w:rsidP="005E31D4">
      <w:pPr>
        <w:pStyle w:val="NoSpacing"/>
        <w:rPr>
          <w:sz w:val="24"/>
          <w:szCs w:val="24"/>
        </w:rPr>
      </w:pPr>
      <w:r w:rsidRPr="001E4589">
        <w:rPr>
          <w:b/>
          <w:bCs/>
          <w:sz w:val="24"/>
          <w:szCs w:val="24"/>
        </w:rPr>
        <w:t>Posture</w:t>
      </w:r>
      <w:r w:rsidRPr="005E31D4">
        <w:rPr>
          <w:sz w:val="24"/>
          <w:szCs w:val="24"/>
        </w:rPr>
        <w:t xml:space="preserve"> – feet – knees – body balance – head position</w:t>
      </w:r>
    </w:p>
    <w:p w14:paraId="7AC49BD9" w14:textId="3B6DF2EC" w:rsidR="000B355E" w:rsidRPr="005E31D4" w:rsidRDefault="000B355E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Violin hold – free position – shoulders relaxed</w:t>
      </w:r>
    </w:p>
    <w:p w14:paraId="46365632" w14:textId="38AEB286" w:rsidR="000B355E" w:rsidRPr="005E31D4" w:rsidRDefault="000B355E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Bow hold – soft knuckles – curly thumb – curly little finger</w:t>
      </w:r>
    </w:p>
    <w:p w14:paraId="5CC65E8F" w14:textId="2BD6BD39" w:rsidR="000B355E" w:rsidRPr="005E31D4" w:rsidRDefault="000B355E" w:rsidP="005E31D4">
      <w:pPr>
        <w:pStyle w:val="NoSpacing"/>
        <w:rPr>
          <w:sz w:val="24"/>
          <w:szCs w:val="24"/>
        </w:rPr>
      </w:pPr>
    </w:p>
    <w:p w14:paraId="4B0CBEBD" w14:textId="1F2BC0D3" w:rsidR="000B355E" w:rsidRPr="001E4589" w:rsidRDefault="00CE37FB" w:rsidP="005E31D4">
      <w:pPr>
        <w:pStyle w:val="NoSpacing"/>
        <w:rPr>
          <w:b/>
          <w:bCs/>
          <w:sz w:val="24"/>
          <w:szCs w:val="24"/>
        </w:rPr>
      </w:pPr>
      <w:r w:rsidRPr="001E4589">
        <w:rPr>
          <w:b/>
          <w:bCs/>
          <w:sz w:val="24"/>
          <w:szCs w:val="24"/>
        </w:rPr>
        <w:t>Tone</w:t>
      </w:r>
    </w:p>
    <w:p w14:paraId="2E17C9D1" w14:textId="3E4BCC0A" w:rsidR="00CE37FB" w:rsidRPr="005E31D4" w:rsidRDefault="004B2AB0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Circle</w:t>
      </w:r>
      <w:r w:rsidR="0061186B" w:rsidRPr="005E31D4">
        <w:rPr>
          <w:sz w:val="24"/>
          <w:szCs w:val="24"/>
        </w:rPr>
        <w:t xml:space="preserve">/ shape of </w:t>
      </w:r>
      <w:r w:rsidR="00CE37FB" w:rsidRPr="005E31D4">
        <w:rPr>
          <w:sz w:val="24"/>
          <w:szCs w:val="24"/>
        </w:rPr>
        <w:t>s</w:t>
      </w:r>
      <w:r w:rsidRPr="005E31D4">
        <w:rPr>
          <w:sz w:val="24"/>
          <w:szCs w:val="24"/>
        </w:rPr>
        <w:t xml:space="preserve">ound </w:t>
      </w:r>
      <w:r w:rsidR="00CB1289">
        <w:rPr>
          <w:sz w:val="24"/>
          <w:szCs w:val="24"/>
        </w:rPr>
        <w:t>- d</w:t>
      </w:r>
      <w:r w:rsidR="00CE37FB" w:rsidRPr="005E31D4">
        <w:rPr>
          <w:sz w:val="24"/>
          <w:szCs w:val="24"/>
        </w:rPr>
        <w:t>epth of sound</w:t>
      </w:r>
      <w:r w:rsidR="00CB1289">
        <w:rPr>
          <w:sz w:val="24"/>
          <w:szCs w:val="24"/>
        </w:rPr>
        <w:t xml:space="preserve"> - s</w:t>
      </w:r>
      <w:r w:rsidR="00CE37FB" w:rsidRPr="005E31D4">
        <w:rPr>
          <w:sz w:val="24"/>
          <w:szCs w:val="24"/>
        </w:rPr>
        <w:t>tart of sound</w:t>
      </w:r>
      <w:r w:rsidR="005859DD">
        <w:rPr>
          <w:sz w:val="24"/>
          <w:szCs w:val="24"/>
        </w:rPr>
        <w:t xml:space="preserve"> - expressive</w:t>
      </w:r>
    </w:p>
    <w:p w14:paraId="6D23A7B5" w14:textId="77777777" w:rsidR="004B2AB0" w:rsidRPr="005E31D4" w:rsidRDefault="004B2AB0" w:rsidP="005E31D4">
      <w:pPr>
        <w:pStyle w:val="NoSpacing"/>
        <w:rPr>
          <w:sz w:val="24"/>
          <w:szCs w:val="24"/>
        </w:rPr>
      </w:pPr>
    </w:p>
    <w:p w14:paraId="0BE5C02C" w14:textId="34F34EB3" w:rsidR="004B2AB0" w:rsidRPr="001E4589" w:rsidRDefault="004B2AB0" w:rsidP="005E31D4">
      <w:pPr>
        <w:pStyle w:val="NoSpacing"/>
        <w:rPr>
          <w:b/>
          <w:bCs/>
          <w:sz w:val="24"/>
          <w:szCs w:val="24"/>
        </w:rPr>
      </w:pPr>
      <w:r w:rsidRPr="001E4589">
        <w:rPr>
          <w:b/>
          <w:bCs/>
          <w:sz w:val="24"/>
          <w:szCs w:val="24"/>
        </w:rPr>
        <w:t xml:space="preserve">Ringing </w:t>
      </w:r>
      <w:r w:rsidR="000B355E" w:rsidRPr="001E4589">
        <w:rPr>
          <w:b/>
          <w:bCs/>
          <w:sz w:val="24"/>
          <w:szCs w:val="24"/>
        </w:rPr>
        <w:t>n</w:t>
      </w:r>
      <w:r w:rsidRPr="001E4589">
        <w:rPr>
          <w:b/>
          <w:bCs/>
          <w:sz w:val="24"/>
          <w:szCs w:val="24"/>
        </w:rPr>
        <w:t>otes</w:t>
      </w:r>
    </w:p>
    <w:p w14:paraId="748C5A11" w14:textId="7CDF618A" w:rsidR="00296C33" w:rsidRPr="005E31D4" w:rsidRDefault="00296C33" w:rsidP="00296C33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Intonation</w:t>
      </w:r>
      <w:r w:rsidR="005859DD">
        <w:rPr>
          <w:sz w:val="24"/>
          <w:szCs w:val="24"/>
        </w:rPr>
        <w:t xml:space="preserve"> </w:t>
      </w:r>
    </w:p>
    <w:p w14:paraId="159A08FF" w14:textId="58562248" w:rsidR="004B2AB0" w:rsidRPr="005E31D4" w:rsidRDefault="00296C33" w:rsidP="005E3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Open strings - u</w:t>
      </w:r>
      <w:r w:rsidR="004B2AB0" w:rsidRPr="005E31D4">
        <w:rPr>
          <w:sz w:val="24"/>
          <w:szCs w:val="24"/>
        </w:rPr>
        <w:t xml:space="preserve">nison </w:t>
      </w:r>
      <w:r w:rsidR="000B355E" w:rsidRPr="005E31D4">
        <w:rPr>
          <w:sz w:val="24"/>
          <w:szCs w:val="24"/>
        </w:rPr>
        <w:t>r</w:t>
      </w:r>
      <w:r w:rsidR="004B2AB0" w:rsidRPr="005E31D4">
        <w:rPr>
          <w:sz w:val="24"/>
          <w:szCs w:val="24"/>
        </w:rPr>
        <w:t xml:space="preserve">inging </w:t>
      </w:r>
      <w:r w:rsidR="000B355E" w:rsidRPr="005E31D4">
        <w:rPr>
          <w:sz w:val="24"/>
          <w:szCs w:val="24"/>
        </w:rPr>
        <w:t>n</w:t>
      </w:r>
      <w:r w:rsidR="004B2AB0" w:rsidRPr="005E31D4">
        <w:rPr>
          <w:sz w:val="24"/>
          <w:szCs w:val="24"/>
        </w:rPr>
        <w:t>otes</w:t>
      </w:r>
      <w:r>
        <w:rPr>
          <w:sz w:val="24"/>
          <w:szCs w:val="24"/>
        </w:rPr>
        <w:t xml:space="preserve"> - </w:t>
      </w:r>
      <w:r w:rsidRPr="005E31D4">
        <w:rPr>
          <w:sz w:val="24"/>
          <w:szCs w:val="24"/>
        </w:rPr>
        <w:t>`</w:t>
      </w:r>
      <w:r>
        <w:rPr>
          <w:sz w:val="24"/>
          <w:szCs w:val="24"/>
        </w:rPr>
        <w:t>h</w:t>
      </w:r>
      <w:r w:rsidRPr="005E31D4">
        <w:rPr>
          <w:sz w:val="24"/>
          <w:szCs w:val="24"/>
        </w:rPr>
        <w:t>armonics` ringing notes</w:t>
      </w:r>
      <w:r>
        <w:rPr>
          <w:sz w:val="24"/>
          <w:szCs w:val="24"/>
        </w:rPr>
        <w:t xml:space="preserve"> - o</w:t>
      </w:r>
      <w:r w:rsidR="004B2AB0" w:rsidRPr="005E31D4">
        <w:rPr>
          <w:sz w:val="24"/>
          <w:szCs w:val="24"/>
        </w:rPr>
        <w:t xml:space="preserve">ctave </w:t>
      </w:r>
      <w:r w:rsidR="000B355E" w:rsidRPr="005E31D4">
        <w:rPr>
          <w:sz w:val="24"/>
          <w:szCs w:val="24"/>
        </w:rPr>
        <w:t>r</w:t>
      </w:r>
      <w:r w:rsidR="004B2AB0" w:rsidRPr="005E31D4">
        <w:rPr>
          <w:sz w:val="24"/>
          <w:szCs w:val="24"/>
        </w:rPr>
        <w:t xml:space="preserve">inging </w:t>
      </w:r>
      <w:r w:rsidR="000B355E" w:rsidRPr="005E31D4">
        <w:rPr>
          <w:sz w:val="24"/>
          <w:szCs w:val="24"/>
        </w:rPr>
        <w:t>n</w:t>
      </w:r>
      <w:r w:rsidR="004B2AB0" w:rsidRPr="005E31D4">
        <w:rPr>
          <w:sz w:val="24"/>
          <w:szCs w:val="24"/>
        </w:rPr>
        <w:t>otes</w:t>
      </w:r>
    </w:p>
    <w:p w14:paraId="1B97D575" w14:textId="77777777" w:rsidR="00296C33" w:rsidRDefault="00296C33" w:rsidP="005E31D4">
      <w:pPr>
        <w:pStyle w:val="NoSpacing"/>
        <w:rPr>
          <w:b/>
          <w:bCs/>
          <w:sz w:val="24"/>
          <w:szCs w:val="24"/>
        </w:rPr>
      </w:pPr>
    </w:p>
    <w:p w14:paraId="3F62DB60" w14:textId="00E99222" w:rsidR="00CE37FB" w:rsidRPr="005E31D4" w:rsidRDefault="00CE37FB" w:rsidP="005E31D4">
      <w:pPr>
        <w:pStyle w:val="NoSpacing"/>
        <w:rPr>
          <w:sz w:val="24"/>
          <w:szCs w:val="24"/>
        </w:rPr>
      </w:pPr>
      <w:r w:rsidRPr="001E4589">
        <w:rPr>
          <w:b/>
          <w:bCs/>
          <w:sz w:val="24"/>
          <w:szCs w:val="24"/>
        </w:rPr>
        <w:t>Bow placement</w:t>
      </w:r>
      <w:r w:rsidRPr="005E31D4">
        <w:rPr>
          <w:sz w:val="24"/>
          <w:szCs w:val="24"/>
        </w:rPr>
        <w:t xml:space="preserve"> - fingerboard - bridge</w:t>
      </w:r>
    </w:p>
    <w:p w14:paraId="4E86B7A2" w14:textId="49DF6F1D" w:rsidR="00CE37FB" w:rsidRPr="005E31D4" w:rsidRDefault="00CE37FB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Bow speeds</w:t>
      </w:r>
      <w:r w:rsidR="005E31D4" w:rsidRPr="005E31D4">
        <w:rPr>
          <w:sz w:val="24"/>
          <w:szCs w:val="24"/>
        </w:rPr>
        <w:t xml:space="preserve"> – direction - movement</w:t>
      </w:r>
    </w:p>
    <w:p w14:paraId="213F9FD0" w14:textId="424A5B04" w:rsidR="00CE37FB" w:rsidRPr="005E31D4" w:rsidRDefault="00CE37FB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Bow management</w:t>
      </w:r>
      <w:r w:rsidR="005E31D4" w:rsidRPr="005E31D4">
        <w:rPr>
          <w:sz w:val="24"/>
          <w:szCs w:val="24"/>
        </w:rPr>
        <w:t xml:space="preserve"> </w:t>
      </w:r>
    </w:p>
    <w:p w14:paraId="20E2BFDD" w14:textId="77777777" w:rsidR="00CE37FB" w:rsidRPr="005E31D4" w:rsidRDefault="00CE37FB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Phrasing - musicality</w:t>
      </w:r>
    </w:p>
    <w:p w14:paraId="7D04E219" w14:textId="35E737D5" w:rsidR="00CE37FB" w:rsidRPr="005E31D4" w:rsidRDefault="00CE37FB" w:rsidP="005E31D4">
      <w:pPr>
        <w:pStyle w:val="NoSpacing"/>
        <w:rPr>
          <w:sz w:val="24"/>
          <w:szCs w:val="24"/>
        </w:rPr>
      </w:pPr>
    </w:p>
    <w:p w14:paraId="04BBA788" w14:textId="77777777" w:rsidR="001E4589" w:rsidRDefault="001E4589" w:rsidP="005E31D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Articulation</w:t>
      </w:r>
    </w:p>
    <w:p w14:paraId="0255C937" w14:textId="1B7F7BC3" w:rsidR="00CE37FB" w:rsidRPr="005E31D4" w:rsidRDefault="00CE37FB" w:rsidP="005E31D4">
      <w:pPr>
        <w:pStyle w:val="NoSpacing"/>
        <w:rPr>
          <w:sz w:val="24"/>
          <w:szCs w:val="24"/>
        </w:rPr>
      </w:pPr>
      <w:r w:rsidRPr="001E4589">
        <w:rPr>
          <w:b/>
          <w:bCs/>
          <w:sz w:val="24"/>
          <w:szCs w:val="24"/>
        </w:rPr>
        <w:t>Staccato</w:t>
      </w:r>
      <w:r w:rsidR="005E31D4" w:rsidRPr="001E4589">
        <w:rPr>
          <w:b/>
          <w:bCs/>
          <w:sz w:val="24"/>
          <w:szCs w:val="24"/>
        </w:rPr>
        <w:t xml:space="preserve"> </w:t>
      </w:r>
      <w:r w:rsidR="005E31D4" w:rsidRPr="005E31D4">
        <w:rPr>
          <w:sz w:val="24"/>
          <w:szCs w:val="24"/>
        </w:rPr>
        <w:t>– squeezy bowing</w:t>
      </w:r>
    </w:p>
    <w:p w14:paraId="3CEFADE7" w14:textId="47B72DB8" w:rsidR="00D175D5" w:rsidRPr="005E31D4" w:rsidRDefault="00CE37FB" w:rsidP="005E31D4">
      <w:pPr>
        <w:pStyle w:val="NoSpacing"/>
        <w:rPr>
          <w:sz w:val="24"/>
          <w:szCs w:val="24"/>
        </w:rPr>
      </w:pPr>
      <w:r w:rsidRPr="001E4589">
        <w:rPr>
          <w:b/>
          <w:bCs/>
          <w:sz w:val="24"/>
          <w:szCs w:val="24"/>
        </w:rPr>
        <w:t xml:space="preserve">Legato </w:t>
      </w:r>
      <w:r w:rsidR="00CB1289" w:rsidRPr="001E4589">
        <w:rPr>
          <w:b/>
          <w:bCs/>
          <w:sz w:val="24"/>
          <w:szCs w:val="24"/>
        </w:rPr>
        <w:t>-</w:t>
      </w:r>
      <w:r w:rsidR="00CB1289">
        <w:rPr>
          <w:sz w:val="24"/>
          <w:szCs w:val="24"/>
        </w:rPr>
        <w:t xml:space="preserve"> f</w:t>
      </w:r>
      <w:r w:rsidR="00D175D5" w:rsidRPr="005E31D4">
        <w:rPr>
          <w:sz w:val="24"/>
          <w:szCs w:val="24"/>
        </w:rPr>
        <w:t xml:space="preserve">lexible </w:t>
      </w:r>
      <w:r w:rsidR="000B355E" w:rsidRPr="005E31D4">
        <w:rPr>
          <w:sz w:val="24"/>
          <w:szCs w:val="24"/>
        </w:rPr>
        <w:t>w</w:t>
      </w:r>
      <w:r w:rsidR="00D175D5" w:rsidRPr="005E31D4">
        <w:rPr>
          <w:sz w:val="24"/>
          <w:szCs w:val="24"/>
        </w:rPr>
        <w:t xml:space="preserve">rist </w:t>
      </w:r>
      <w:r w:rsidR="000B355E" w:rsidRPr="005E31D4">
        <w:rPr>
          <w:sz w:val="24"/>
          <w:szCs w:val="24"/>
        </w:rPr>
        <w:t>b</w:t>
      </w:r>
      <w:r w:rsidR="00D175D5" w:rsidRPr="005E31D4">
        <w:rPr>
          <w:sz w:val="24"/>
          <w:szCs w:val="24"/>
        </w:rPr>
        <w:t>owing</w:t>
      </w:r>
    </w:p>
    <w:p w14:paraId="63284919" w14:textId="2AFCDF2E" w:rsidR="004B2AB0" w:rsidRPr="005E31D4" w:rsidRDefault="005E31D4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Slurs – stitches</w:t>
      </w:r>
      <w:r w:rsidR="001E4589">
        <w:rPr>
          <w:sz w:val="24"/>
          <w:szCs w:val="24"/>
        </w:rPr>
        <w:t xml:space="preserve"> - l</w:t>
      </w:r>
      <w:r w:rsidR="000B355E" w:rsidRPr="005E31D4">
        <w:rPr>
          <w:sz w:val="24"/>
          <w:szCs w:val="24"/>
        </w:rPr>
        <w:t>ifted bowing</w:t>
      </w:r>
      <w:r w:rsidR="001E4589">
        <w:rPr>
          <w:sz w:val="24"/>
          <w:szCs w:val="24"/>
        </w:rPr>
        <w:t xml:space="preserve"> - s</w:t>
      </w:r>
      <w:r w:rsidR="000B355E" w:rsidRPr="005E31D4">
        <w:rPr>
          <w:sz w:val="24"/>
          <w:szCs w:val="24"/>
        </w:rPr>
        <w:t>piccato</w:t>
      </w:r>
    </w:p>
    <w:p w14:paraId="5201B9BD" w14:textId="77777777" w:rsidR="000B355E" w:rsidRPr="005E31D4" w:rsidRDefault="000B355E" w:rsidP="005E31D4">
      <w:pPr>
        <w:pStyle w:val="NoSpacing"/>
        <w:rPr>
          <w:sz w:val="24"/>
          <w:szCs w:val="24"/>
        </w:rPr>
      </w:pPr>
    </w:p>
    <w:p w14:paraId="477AD20A" w14:textId="7765344C" w:rsidR="00D175D5" w:rsidRPr="005E31D4" w:rsidRDefault="00CE37FB" w:rsidP="005E31D4">
      <w:pPr>
        <w:pStyle w:val="NoSpacing"/>
        <w:rPr>
          <w:sz w:val="24"/>
          <w:szCs w:val="24"/>
        </w:rPr>
      </w:pPr>
      <w:r w:rsidRPr="001E4589">
        <w:rPr>
          <w:b/>
          <w:bCs/>
          <w:sz w:val="24"/>
          <w:szCs w:val="24"/>
        </w:rPr>
        <w:t>Vibrato</w:t>
      </w:r>
      <w:r w:rsidR="00CB1289" w:rsidRPr="001E4589">
        <w:rPr>
          <w:b/>
          <w:bCs/>
          <w:sz w:val="24"/>
          <w:szCs w:val="24"/>
        </w:rPr>
        <w:t xml:space="preserve"> </w:t>
      </w:r>
      <w:r w:rsidR="00CB1289">
        <w:rPr>
          <w:sz w:val="24"/>
          <w:szCs w:val="24"/>
        </w:rPr>
        <w:t>- e</w:t>
      </w:r>
      <w:r w:rsidRPr="005E31D4">
        <w:rPr>
          <w:sz w:val="24"/>
          <w:szCs w:val="24"/>
        </w:rPr>
        <w:t>xpressive vibrato</w:t>
      </w:r>
      <w:r w:rsidR="00CB1289">
        <w:rPr>
          <w:sz w:val="24"/>
          <w:szCs w:val="24"/>
        </w:rPr>
        <w:t xml:space="preserve"> - </w:t>
      </w:r>
      <w:r w:rsidRPr="005E31D4">
        <w:rPr>
          <w:sz w:val="24"/>
          <w:szCs w:val="24"/>
        </w:rPr>
        <w:t>`</w:t>
      </w:r>
      <w:r w:rsidR="00CB1289">
        <w:rPr>
          <w:sz w:val="24"/>
          <w:szCs w:val="24"/>
        </w:rPr>
        <w:t>s</w:t>
      </w:r>
      <w:r w:rsidRPr="005E31D4">
        <w:rPr>
          <w:sz w:val="24"/>
          <w:szCs w:val="24"/>
        </w:rPr>
        <w:t xml:space="preserve">hock </w:t>
      </w:r>
      <w:r w:rsidR="00CB1289">
        <w:rPr>
          <w:sz w:val="24"/>
          <w:szCs w:val="24"/>
        </w:rPr>
        <w:t>w</w:t>
      </w:r>
      <w:r w:rsidRPr="005E31D4">
        <w:rPr>
          <w:sz w:val="24"/>
          <w:szCs w:val="24"/>
        </w:rPr>
        <w:t xml:space="preserve">ave` </w:t>
      </w:r>
      <w:r w:rsidR="00CB1289">
        <w:rPr>
          <w:sz w:val="24"/>
          <w:szCs w:val="24"/>
        </w:rPr>
        <w:t>v</w:t>
      </w:r>
      <w:r w:rsidRPr="005E31D4">
        <w:rPr>
          <w:sz w:val="24"/>
          <w:szCs w:val="24"/>
        </w:rPr>
        <w:t>ibrato</w:t>
      </w:r>
      <w:r w:rsidR="00CB1289">
        <w:rPr>
          <w:sz w:val="24"/>
          <w:szCs w:val="24"/>
        </w:rPr>
        <w:t xml:space="preserve"> - c</w:t>
      </w:r>
      <w:r w:rsidRPr="005E31D4">
        <w:rPr>
          <w:sz w:val="24"/>
          <w:szCs w:val="24"/>
        </w:rPr>
        <w:t xml:space="preserve">ontinuous </w:t>
      </w:r>
      <w:r w:rsidR="00CB1289">
        <w:rPr>
          <w:sz w:val="24"/>
          <w:szCs w:val="24"/>
        </w:rPr>
        <w:t>v</w:t>
      </w:r>
      <w:r w:rsidRPr="005E31D4">
        <w:rPr>
          <w:sz w:val="24"/>
          <w:szCs w:val="24"/>
        </w:rPr>
        <w:t>ibrato</w:t>
      </w:r>
    </w:p>
    <w:p w14:paraId="57F20C80" w14:textId="27ABFB1E" w:rsidR="00CE37FB" w:rsidRPr="005E31D4" w:rsidRDefault="00CE37FB" w:rsidP="005E31D4">
      <w:pPr>
        <w:pStyle w:val="NoSpacing"/>
        <w:rPr>
          <w:sz w:val="24"/>
          <w:szCs w:val="24"/>
        </w:rPr>
      </w:pPr>
      <w:r w:rsidRPr="005E31D4">
        <w:rPr>
          <w:sz w:val="24"/>
          <w:szCs w:val="24"/>
        </w:rPr>
        <w:t>Shifting – position changing</w:t>
      </w:r>
    </w:p>
    <w:sectPr w:rsidR="00CE37FB" w:rsidRPr="005E31D4" w:rsidSect="004B2AB0">
      <w:pgSz w:w="11900" w:h="16840"/>
      <w:pgMar w:top="567" w:right="567" w:bottom="567" w:left="567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6B"/>
    <w:rsid w:val="000B355E"/>
    <w:rsid w:val="000F2962"/>
    <w:rsid w:val="00141A82"/>
    <w:rsid w:val="001C13E8"/>
    <w:rsid w:val="001E4589"/>
    <w:rsid w:val="00217EBC"/>
    <w:rsid w:val="00296C33"/>
    <w:rsid w:val="002A4955"/>
    <w:rsid w:val="0049066B"/>
    <w:rsid w:val="004B2AB0"/>
    <w:rsid w:val="004B4A89"/>
    <w:rsid w:val="005859DD"/>
    <w:rsid w:val="005908CB"/>
    <w:rsid w:val="005E31D4"/>
    <w:rsid w:val="0061186B"/>
    <w:rsid w:val="008364AD"/>
    <w:rsid w:val="00956268"/>
    <w:rsid w:val="009864AC"/>
    <w:rsid w:val="00BE59E4"/>
    <w:rsid w:val="00C63909"/>
    <w:rsid w:val="00C82444"/>
    <w:rsid w:val="00CB1289"/>
    <w:rsid w:val="00CE37FB"/>
    <w:rsid w:val="00D1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2364"/>
  <w15:chartTrackingRefBased/>
  <w15:docId w15:val="{F242E1A1-0152-4526-9856-2A80D1F7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Heather Clemson</cp:lastModifiedBy>
  <cp:revision>14</cp:revision>
  <dcterms:created xsi:type="dcterms:W3CDTF">2021-02-06T16:24:00Z</dcterms:created>
  <dcterms:modified xsi:type="dcterms:W3CDTF">2021-02-10T10:41:00Z</dcterms:modified>
</cp:coreProperties>
</file>